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47814" w14:textId="77777777" w:rsidR="005F3155" w:rsidRPr="005F3155" w:rsidRDefault="005F3155" w:rsidP="005F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3155">
        <w:rPr>
          <w:rFonts w:ascii="Times New Roman" w:eastAsia="Times New Roman" w:hAnsi="Times New Roman" w:cs="Times New Roman"/>
          <w:b/>
          <w:bCs/>
          <w:color w:val="8D5024"/>
          <w:sz w:val="48"/>
          <w:szCs w:val="48"/>
        </w:rPr>
        <w:t>YOUR ESTATE PLANNING LIST</w:t>
      </w:r>
    </w:p>
    <w:p w14:paraId="3CFF797F" w14:textId="559229C2" w:rsidR="005F3155" w:rsidRDefault="004228B2" w:rsidP="005F31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A2A2A"/>
          <w:sz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A2A2A"/>
          <w:sz w:val="20"/>
        </w:rPr>
        <w:t>P</w:t>
      </w:r>
      <w:r w:rsidR="005F3155" w:rsidRPr="005F3155">
        <w:rPr>
          <w:rFonts w:ascii="Times New Roman" w:eastAsia="Times New Roman" w:hAnsi="Times New Roman" w:cs="Times New Roman"/>
          <w:b/>
          <w:bCs/>
          <w:i/>
          <w:iCs/>
          <w:color w:val="2A2A2A"/>
          <w:sz w:val="20"/>
        </w:rPr>
        <w:t>lease</w:t>
      </w:r>
      <w:r>
        <w:rPr>
          <w:rFonts w:ascii="Times New Roman" w:eastAsia="Times New Roman" w:hAnsi="Times New Roman" w:cs="Times New Roman"/>
          <w:b/>
          <w:bCs/>
          <w:i/>
          <w:iCs/>
          <w:color w:val="2A2A2A"/>
          <w:sz w:val="20"/>
        </w:rPr>
        <w:t xml:space="preserve"> enter the information that best fits your estate planning needs</w:t>
      </w:r>
    </w:p>
    <w:p w14:paraId="42D751C4" w14:textId="7BAE076F" w:rsidR="004228B2" w:rsidRPr="004228B2" w:rsidRDefault="004228B2" w:rsidP="004228B2">
      <w:pPr>
        <w:jc w:val="center"/>
        <w:rPr>
          <w:rFonts w:ascii="Times New Roman" w:eastAsia="Times New Roman" w:hAnsi="Times New Roman" w:cs="Times New Roman"/>
          <w:b/>
          <w:bCs/>
          <w:iCs/>
          <w:color w:val="2A2A2A"/>
          <w:sz w:val="32"/>
          <w:szCs w:val="32"/>
        </w:rPr>
      </w:pPr>
      <w:r w:rsidRPr="004228B2">
        <w:rPr>
          <w:rFonts w:ascii="Times New Roman" w:eastAsia="Times New Roman" w:hAnsi="Times New Roman" w:cs="Times New Roman"/>
          <w:b/>
          <w:bCs/>
          <w:iCs/>
          <w:color w:val="2A2A2A"/>
          <w:sz w:val="32"/>
          <w:szCs w:val="32"/>
        </w:rPr>
        <w:t>WHO DO YOU WANT TO LEAVE GIFTS TO IN YOUR WILL?</w:t>
      </w:r>
    </w:p>
    <w:p w14:paraId="2374FF8F" w14:textId="5463029A" w:rsidR="004228B2" w:rsidRDefault="004228B2">
      <w:pPr>
        <w:rPr>
          <w:rFonts w:ascii="Times New Roman" w:eastAsia="Times New Roman" w:hAnsi="Times New Roman" w:cs="Times New Roman"/>
          <w:b/>
          <w:bCs/>
          <w:i/>
          <w:iCs/>
          <w:color w:val="2A2A2A"/>
          <w:sz w:val="20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>BENEFICIARIES (</w:t>
      </w: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Family, Friends, Charities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)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</w:p>
    <w:p w14:paraId="062B9FD7" w14:textId="1BBEE322" w:rsidR="005F3155" w:rsidRPr="005F3155" w:rsidRDefault="005F3155" w:rsidP="005F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lastRenderedPageBreak/>
        <w:t xml:space="preserve">WHAT IS </w:t>
      </w:r>
      <w:r w:rsidR="004228B2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 xml:space="preserve">IN 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YOUR ESTATE?</w:t>
      </w:r>
    </w:p>
    <w:p w14:paraId="1D4B9155" w14:textId="771336C1" w:rsidR="004228B2" w:rsidRDefault="004228B2" w:rsidP="005F31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What do you want to gift to your family, friends or charities?</w:t>
      </w:r>
    </w:p>
    <w:p w14:paraId="529FBC11" w14:textId="2C88D95A" w:rsidR="005F3155" w:rsidRPr="005F3155" w:rsidRDefault="005F3155" w:rsidP="005F315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</w:t>
      </w:r>
      <w:r w:rsidR="004228B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Note whether any apartments are Cooperatives or Condominiums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"/>
        <w:gridCol w:w="357"/>
      </w:tblGrid>
      <w:tr w:rsidR="005F3155" w:rsidRPr="005F3155" w14:paraId="66277102" w14:textId="77777777" w:rsidTr="004228B2">
        <w:trPr>
          <w:tblCellSpacing w:w="15" w:type="dxa"/>
        </w:trPr>
        <w:tc>
          <w:tcPr>
            <w:tcW w:w="2500" w:type="pct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54FEC485" w14:textId="710BFAA7" w:rsidR="005F3155" w:rsidRPr="005F3155" w:rsidRDefault="005F3155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pct"/>
            <w:tcMar>
              <w:top w:w="0" w:type="dxa"/>
              <w:left w:w="153" w:type="dxa"/>
              <w:bottom w:w="0" w:type="dxa"/>
              <w:right w:w="153" w:type="dxa"/>
            </w:tcMar>
            <w:vAlign w:val="center"/>
          </w:tcPr>
          <w:p w14:paraId="4CC6152E" w14:textId="7EB140B2" w:rsidR="005F3155" w:rsidRPr="005F3155" w:rsidRDefault="005F3155" w:rsidP="005F31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22737C4" w14:textId="6E4C245A" w:rsidR="005F3155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A1B704D" w14:textId="32DA98DA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26A1D7" w14:textId="1907186E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4040F96B" w14:textId="651C7173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3939B3" w14:textId="243A8E05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5671AD3" w14:textId="0C162591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17618F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16069101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F595FA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2C875DA8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20B498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61BD1EC2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51D5C3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1827925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E8271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6B8F0895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492CAB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374395BB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D3F935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7D0C2AA9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CD8F60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27024AFD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03A215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0C6DAEC3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D62BFB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41621E6A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35A75D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61629956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A17081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14:paraId="3265CCCC" w14:textId="77777777" w:rsidR="004228B2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ABF16F" w14:textId="77777777" w:rsidR="004228B2" w:rsidRPr="005F3155" w:rsidRDefault="004228B2" w:rsidP="00422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30C1C" w14:textId="77777777" w:rsidR="005F3155" w:rsidRDefault="005F3155">
      <w:pP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br w:type="page"/>
      </w:r>
    </w:p>
    <w:p w14:paraId="0E6BEA35" w14:textId="3CFED0E7" w:rsidR="005F3155" w:rsidRPr="005F3155" w:rsidRDefault="005F3155" w:rsidP="005F31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lastRenderedPageBreak/>
        <w:t xml:space="preserve">WHO </w:t>
      </w:r>
      <w:r w:rsidR="004228B2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WILL HANDLE YOUR AFFAIRS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36"/>
          <w:szCs w:val="36"/>
        </w:rPr>
        <w:t>?</w:t>
      </w:r>
    </w:p>
    <w:p w14:paraId="5000FFD5" w14:textId="50B5881D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EXECUTOR</w:t>
      </w:r>
      <w:r w:rsidR="004228B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(of your Will)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6CDE86CF" w14:textId="77777777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22B344FC" w14:textId="5163631F" w:rsidR="00987FB6" w:rsidRDefault="004228B2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ALTERNATE (back up)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103AEB90" w14:textId="3F6BB95F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TRUSTEES (for Testamentary Trusts, Special Needs and other Living Trusts)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3C6CB6FB" w14:textId="77777777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0529C5D9" w14:textId="2FE69847" w:rsidR="00987FB6" w:rsidRDefault="004228B2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ALTERNATE (back up)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1AB4F046" w14:textId="2A727CC8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  <w:t>ATTORNEY IN FACT = POWER OF ATTORNEY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78193519" w14:textId="77777777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091B3238" w14:textId="31B49732" w:rsidR="00987FB6" w:rsidRDefault="004228B2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ALTERNATE (back up)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7BFE959B" w14:textId="77777777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lastRenderedPageBreak/>
        <w:t>GUARDIAN</w:t>
      </w:r>
      <w:r w:rsidR="004228B2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FOR MINOR</w:t>
      </w:r>
      <w:r w:rsidRPr="005F3155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 (through Surrogate or Family court)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4F681DC1" w14:textId="77777777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755FB90E" w14:textId="70BE4BA0" w:rsidR="00987FB6" w:rsidRDefault="004228B2" w:rsidP="005F3155">
      <w:pPr>
        <w:spacing w:after="24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A"/>
          <w:sz w:val="24"/>
          <w:szCs w:val="24"/>
        </w:rPr>
        <w:t>ALTERNATE (back up)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Name: </w:t>
      </w:r>
      <w:r w:rsidR="005F3155"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</w:p>
    <w:p w14:paraId="5D04BABC" w14:textId="30CF1984" w:rsid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t>Address:</w:t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  <w:t>Be sure to obtain current/accurate names, addresses, phone numbers and email addresses</w:t>
      </w:r>
    </w:p>
    <w:p w14:paraId="1412A0B1" w14:textId="77777777" w:rsidR="00987FB6" w:rsidRDefault="00987FB6">
      <w:pPr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A2A2A"/>
          <w:sz w:val="24"/>
          <w:szCs w:val="24"/>
        </w:rPr>
        <w:br w:type="page"/>
      </w:r>
    </w:p>
    <w:p w14:paraId="6A3F3B64" w14:textId="24E4E925" w:rsidR="005F3155" w:rsidRPr="005F3155" w:rsidRDefault="00987FB6" w:rsidP="005F31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lastRenderedPageBreak/>
        <w:t xml:space="preserve">LIST ANY PROFESSIONALS </w:t>
      </w:r>
      <w:r w:rsidR="005F3155" w:rsidRPr="005F3155"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>WHO</w:t>
      </w: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 SHOULD BE CONTACTED TO ASSIST WITH HANDLING YOUR AFFAIRS</w:t>
      </w:r>
      <w:r w:rsidR="005F3155" w:rsidRPr="005F3155"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>?</w:t>
      </w:r>
      <w:r>
        <w:rPr>
          <w:rFonts w:ascii="Times New Roman" w:eastAsia="Times New Roman" w:hAnsi="Times New Roman" w:cs="Times New Roman"/>
          <w:b/>
          <w:bCs/>
          <w:color w:val="5040AE"/>
          <w:sz w:val="36"/>
          <w:szCs w:val="36"/>
        </w:rPr>
        <w:t xml:space="preserve"> (only those that apply to your situation)</w:t>
      </w:r>
    </w:p>
    <w:p w14:paraId="16D649E4" w14:textId="04120FDC" w:rsidR="005F3155" w:rsidRPr="00987FB6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color w:val="5040AE"/>
          <w:sz w:val="24"/>
          <w:szCs w:val="24"/>
        </w:rPr>
      </w:pP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ACCOUNTANT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BANK (banker)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="00987FB6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 xml:space="preserve">LIFE 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 xml:space="preserve">INSURANCE </w:t>
      </w:r>
      <w:r w:rsidR="00987FB6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AGENT/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COMPANY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REAL ESTATE AGENT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NURSING HOME/AGENCY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  <w:t>CHURCH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lastRenderedPageBreak/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FUNERAL HOME</w:t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b/>
          <w:bCs/>
          <w:color w:val="5040AE"/>
          <w:sz w:val="24"/>
          <w:szCs w:val="24"/>
        </w:rPr>
        <w:t>CEMETERY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Name: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  <w:t>Address:</w:t>
      </w:r>
      <w:r w:rsidRPr="005F3155">
        <w:rPr>
          <w:rFonts w:ascii="Times New Roman" w:eastAsia="Times New Roman" w:hAnsi="Times New Roman" w:cs="Times New Roman"/>
          <w:color w:val="5040AE"/>
          <w:sz w:val="24"/>
          <w:szCs w:val="24"/>
        </w:rPr>
        <w:br/>
      </w:r>
    </w:p>
    <w:p w14:paraId="35DD6C25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AA9C0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EEA38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8C140C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A08EC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5032C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37AD17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819CE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2D47E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9ECBC1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B66C1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1EA6E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AB6DFB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6FEDE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8C4577" w14:textId="77777777" w:rsidR="005F3155" w:rsidRDefault="005F3155" w:rsidP="005F31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1D6A0" w14:textId="77777777" w:rsidR="000504C8" w:rsidRPr="005F3155" w:rsidRDefault="005F3155" w:rsidP="005F31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5F3155">
        <w:rPr>
          <w:rFonts w:ascii="Times New Roman" w:eastAsia="Times New Roman" w:hAnsi="Times New Roman" w:cs="Times New Roman"/>
          <w:b/>
          <w:bCs/>
          <w:color w:val="8D2424"/>
          <w:sz w:val="36"/>
          <w:szCs w:val="36"/>
        </w:rPr>
        <w:t xml:space="preserve">- - - - END OF ESTATE PLANNING LIST - - - - </w:t>
      </w:r>
    </w:p>
    <w:sectPr w:rsidR="000504C8" w:rsidRPr="005F3155" w:rsidSect="0005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155"/>
    <w:rsid w:val="000504C8"/>
    <w:rsid w:val="00273607"/>
    <w:rsid w:val="004228B2"/>
    <w:rsid w:val="00543704"/>
    <w:rsid w:val="005F3155"/>
    <w:rsid w:val="008747B0"/>
    <w:rsid w:val="009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58FC"/>
  <w15:docId w15:val="{C6CCAFDC-58FC-4FC1-9E17-AB939D40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4C8"/>
  </w:style>
  <w:style w:type="paragraph" w:styleId="Heading2">
    <w:name w:val="heading 2"/>
    <w:basedOn w:val="Normal"/>
    <w:link w:val="Heading2Char"/>
    <w:uiPriority w:val="9"/>
    <w:qFormat/>
    <w:rsid w:val="005F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3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F3155"/>
    <w:rPr>
      <w:b/>
      <w:bCs/>
    </w:rPr>
  </w:style>
  <w:style w:type="character" w:styleId="Emphasis">
    <w:name w:val="Emphasis"/>
    <w:basedOn w:val="DefaultParagraphFont"/>
    <w:uiPriority w:val="20"/>
    <w:qFormat/>
    <w:rsid w:val="005F3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3931">
                  <w:marLeft w:val="-153"/>
                  <w:marRight w:val="-15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TDBarneslaw</dc:creator>
  <cp:keywords/>
  <dc:description/>
  <cp:lastModifiedBy>Tatia Barnes</cp:lastModifiedBy>
  <cp:revision>2</cp:revision>
  <dcterms:created xsi:type="dcterms:W3CDTF">2014-02-13T22:54:00Z</dcterms:created>
  <dcterms:modified xsi:type="dcterms:W3CDTF">2018-08-23T13:23:00Z</dcterms:modified>
</cp:coreProperties>
</file>